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562F1" w14:textId="77777777" w:rsidR="00ED5281" w:rsidRDefault="00ED5281" w:rsidP="00BA2216"/>
    <w:p w14:paraId="42618ED8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4508781B" w14:textId="77777777" w:rsidTr="00F80918">
        <w:tc>
          <w:tcPr>
            <w:tcW w:w="9496" w:type="dxa"/>
            <w:shd w:val="clear" w:color="auto" w:fill="8496B0" w:themeFill="text2" w:themeFillTint="99"/>
          </w:tcPr>
          <w:p w14:paraId="33B1BF66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70F48BA8" w14:textId="77777777" w:rsidR="00ED5281" w:rsidRDefault="00ED5281" w:rsidP="00ED5281">
      <w:pPr>
        <w:jc w:val="center"/>
      </w:pPr>
    </w:p>
    <w:p w14:paraId="709EA2CA" w14:textId="77777777" w:rsidR="00ED5281" w:rsidRDefault="00ED5281" w:rsidP="00ED5281">
      <w:pPr>
        <w:jc w:val="center"/>
        <w:rPr>
          <w:b/>
        </w:rPr>
      </w:pPr>
    </w:p>
    <w:p w14:paraId="10D81BD8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4DB0D5B4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140348FD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5D13C948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5B1DB1E9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1D3F20EC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19DEB915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106F08B7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0EADFCCC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43C7C6F2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62280B87" w14:textId="77777777" w:rsidR="00ED5281" w:rsidRDefault="00ED5281" w:rsidP="00ED5281">
      <w:pPr>
        <w:rPr>
          <w:b/>
        </w:rPr>
      </w:pPr>
    </w:p>
    <w:p w14:paraId="354F1D2D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371F06BD" w14:textId="77777777" w:rsidR="00ED5281" w:rsidRPr="00416043" w:rsidRDefault="00ED5281" w:rsidP="00ED5281">
      <w:pPr>
        <w:jc w:val="center"/>
      </w:pPr>
    </w:p>
    <w:p w14:paraId="3C524DC3" w14:textId="77777777" w:rsidR="00ED5281" w:rsidRPr="00BA2216" w:rsidRDefault="00BA2216" w:rsidP="00BA2216">
      <w:pPr>
        <w:pStyle w:val="PargrafodaLista"/>
        <w:tabs>
          <w:tab w:val="left" w:pos="426"/>
        </w:tabs>
        <w:ind w:left="0" w:firstLine="426"/>
        <w:jc w:val="both"/>
        <w:rPr>
          <w:rFonts w:ascii="Times New Roman" w:hAnsi="Times New Roman"/>
          <w:szCs w:val="22"/>
        </w:rPr>
      </w:pPr>
      <w:r w:rsidRPr="00BA2216">
        <w:rPr>
          <w:szCs w:val="22"/>
        </w:rPr>
        <w:t>Contratação de Professor de Ballet, com formação e especialidade, conhecimento e habilidades, que seja responsável pela</w:t>
      </w:r>
      <w:r>
        <w:rPr>
          <w:szCs w:val="22"/>
        </w:rPr>
        <w:t xml:space="preserve"> preparação e</w:t>
      </w:r>
      <w:r w:rsidRPr="00BA2216">
        <w:rPr>
          <w:szCs w:val="22"/>
        </w:rPr>
        <w:t xml:space="preserve"> aplicação de </w:t>
      </w:r>
      <w:proofErr w:type="gramStart"/>
      <w:r w:rsidRPr="00BA2216">
        <w:rPr>
          <w:szCs w:val="22"/>
        </w:rPr>
        <w:t>aulas  práticas</w:t>
      </w:r>
      <w:proofErr w:type="gramEnd"/>
      <w:r w:rsidRPr="00BA2216">
        <w:rPr>
          <w:szCs w:val="22"/>
        </w:rPr>
        <w:t xml:space="preserve"> e/ou teóricas, bem como pela criação e/ou montagem de coreografias  ilustrativas ou didáticas necessárias ao desenvolvimento humano, teórico e artístico em ballet clássico, moderno e derivado, visando atender a Secretaria Municipal de Assistência Social, Trabalho e Cidadania </w:t>
      </w:r>
      <w:r>
        <w:rPr>
          <w:szCs w:val="22"/>
        </w:rPr>
        <w:t>.</w:t>
      </w:r>
    </w:p>
    <w:p w14:paraId="3C7E0828" w14:textId="77777777" w:rsidR="00ED5281" w:rsidRPr="00BA2216" w:rsidRDefault="00ED5281" w:rsidP="00ED5281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  <w:szCs w:val="22"/>
        </w:rPr>
      </w:pPr>
      <w:r w:rsidRPr="00BA2216">
        <w:rPr>
          <w:rFonts w:ascii="Times New Roman" w:hAnsi="Times New Roman"/>
          <w:b/>
          <w:szCs w:val="22"/>
        </w:rPr>
        <w:t>DESCRIÇÃO E VALOR</w:t>
      </w:r>
    </w:p>
    <w:p w14:paraId="4A0BC9F6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03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49"/>
        <w:gridCol w:w="851"/>
        <w:gridCol w:w="992"/>
        <w:gridCol w:w="1276"/>
        <w:gridCol w:w="1559"/>
      </w:tblGrid>
      <w:tr w:rsidR="00CC629B" w:rsidRPr="00416043" w14:paraId="7A38CE4A" w14:textId="77777777" w:rsidTr="00CC629B">
        <w:trPr>
          <w:trHeight w:val="381"/>
        </w:trPr>
        <w:tc>
          <w:tcPr>
            <w:tcW w:w="709" w:type="dxa"/>
          </w:tcPr>
          <w:p w14:paraId="414FBDA1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4649" w:type="dxa"/>
          </w:tcPr>
          <w:p w14:paraId="2B2AAC78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851" w:type="dxa"/>
          </w:tcPr>
          <w:p w14:paraId="1F274F69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416043">
              <w:rPr>
                <w:b/>
                <w:sz w:val="22"/>
                <w:szCs w:val="22"/>
              </w:rPr>
              <w:t>Und</w:t>
            </w:r>
            <w:proofErr w:type="spellEnd"/>
          </w:p>
        </w:tc>
        <w:tc>
          <w:tcPr>
            <w:tcW w:w="992" w:type="dxa"/>
          </w:tcPr>
          <w:p w14:paraId="421E447D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276" w:type="dxa"/>
          </w:tcPr>
          <w:p w14:paraId="1E3644FB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559" w:type="dxa"/>
          </w:tcPr>
          <w:p w14:paraId="2301154C" w14:textId="77777777" w:rsidR="00CC629B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7B9ABC5A" w14:textId="77777777" w:rsidR="00CC629B" w:rsidRPr="00416043" w:rsidRDefault="00CC629B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CC629B" w:rsidRPr="00416043" w14:paraId="29B378B8" w14:textId="77777777" w:rsidTr="00CC629B">
        <w:trPr>
          <w:trHeight w:val="4484"/>
        </w:trPr>
        <w:tc>
          <w:tcPr>
            <w:tcW w:w="709" w:type="dxa"/>
          </w:tcPr>
          <w:p w14:paraId="704EE7FD" w14:textId="77777777" w:rsidR="00CC629B" w:rsidRPr="00416043" w:rsidRDefault="00CC629B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4649" w:type="dxa"/>
          </w:tcPr>
          <w:p w14:paraId="1E26BF89" w14:textId="77777777" w:rsidR="00CC629B" w:rsidRPr="00BA2216" w:rsidRDefault="00CC629B" w:rsidP="00BA2216">
            <w:pPr>
              <w:jc w:val="both"/>
              <w:rPr>
                <w:sz w:val="20"/>
                <w:szCs w:val="20"/>
              </w:rPr>
            </w:pPr>
          </w:p>
          <w:p w14:paraId="4F8EB087" w14:textId="77777777" w:rsidR="00CC629B" w:rsidRPr="00BA2216" w:rsidRDefault="00CC629B" w:rsidP="00BA2216">
            <w:pPr>
              <w:jc w:val="both"/>
              <w:rPr>
                <w:sz w:val="22"/>
                <w:szCs w:val="22"/>
              </w:rPr>
            </w:pPr>
            <w:r w:rsidRPr="00BA2216">
              <w:rPr>
                <w:sz w:val="22"/>
                <w:szCs w:val="22"/>
              </w:rPr>
              <w:t xml:space="preserve">CONTRATAÇÃO DE PROFESSOR DE BALLET, COM FORMAÇÃO E ESPECIALIDDE, CONHECIMENTO E HABILIDADES, QUE </w:t>
            </w:r>
            <w:proofErr w:type="gramStart"/>
            <w:r w:rsidRPr="00BA2216">
              <w:rPr>
                <w:sz w:val="22"/>
                <w:szCs w:val="22"/>
              </w:rPr>
              <w:t>SEJA  RESPONSÁVEL</w:t>
            </w:r>
            <w:proofErr w:type="gramEnd"/>
            <w:r w:rsidRPr="00BA2216">
              <w:rPr>
                <w:sz w:val="22"/>
                <w:szCs w:val="22"/>
              </w:rPr>
              <w:t xml:space="preserve"> PELA PREPARAÇÃO E APLICAÇÃO DE AULAS PRÁTICAS E/OU TÉORICAS, BEM COMO PELA CRIAÇÃO E/OU MONTAGEM DE COREOGRAFIAS ILUSTRATIVAS OU DIDÁTICAS NECESSÁRIAS AO DESENVOLVIMENTO HUMANO,TEÓRICO E ARTISITICO EM BALLET CLÁSSICO,MODERNO E DERIVADO PARA ATENDER AS NECESSIDADES DA SECRETARIA MUNICIPAL DE ASSISTENCIA SOCIAL,TRABALHO E CIDADANIA.</w:t>
            </w:r>
          </w:p>
          <w:p w14:paraId="30170901" w14:textId="77777777" w:rsidR="00CC629B" w:rsidRPr="00BA2216" w:rsidRDefault="00CC629B" w:rsidP="00BA2216">
            <w:pPr>
              <w:jc w:val="both"/>
              <w:rPr>
                <w:sz w:val="22"/>
                <w:szCs w:val="22"/>
              </w:rPr>
            </w:pPr>
          </w:p>
          <w:p w14:paraId="7EC13CA8" w14:textId="77777777" w:rsidR="00CC629B" w:rsidRPr="00BA2216" w:rsidRDefault="00CC629B" w:rsidP="00BA2216">
            <w:pPr>
              <w:jc w:val="both"/>
              <w:rPr>
                <w:sz w:val="22"/>
                <w:szCs w:val="22"/>
              </w:rPr>
            </w:pPr>
          </w:p>
          <w:p w14:paraId="5640FC4E" w14:textId="77777777" w:rsidR="00CC629B" w:rsidRPr="00416043" w:rsidRDefault="00CC629B" w:rsidP="00BA221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161C1F2B" w14:textId="77777777" w:rsidR="00CC629B" w:rsidRPr="00416043" w:rsidRDefault="00CC629B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MÊS</w:t>
            </w:r>
          </w:p>
        </w:tc>
        <w:tc>
          <w:tcPr>
            <w:tcW w:w="992" w:type="dxa"/>
            <w:vAlign w:val="center"/>
          </w:tcPr>
          <w:p w14:paraId="4FE47E80" w14:textId="77777777" w:rsidR="00CC629B" w:rsidRPr="00416043" w:rsidRDefault="00CC629B" w:rsidP="00F80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vAlign w:val="center"/>
          </w:tcPr>
          <w:p w14:paraId="0BD5D217" w14:textId="77777777" w:rsidR="00CC629B" w:rsidRPr="00416043" w:rsidRDefault="00CC629B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E96AD0" w14:textId="77777777" w:rsidR="00CC629B" w:rsidRPr="00416043" w:rsidRDefault="00CC629B" w:rsidP="00F80918">
            <w:pPr>
              <w:rPr>
                <w:sz w:val="22"/>
                <w:szCs w:val="22"/>
              </w:rPr>
            </w:pPr>
          </w:p>
        </w:tc>
      </w:tr>
    </w:tbl>
    <w:p w14:paraId="652AE570" w14:textId="77777777" w:rsidR="00ED5281" w:rsidRDefault="00ED5281" w:rsidP="00ED5281">
      <w:pPr>
        <w:jc w:val="both"/>
        <w:rPr>
          <w:b/>
        </w:rPr>
      </w:pPr>
    </w:p>
    <w:p w14:paraId="39B0D52D" w14:textId="77777777" w:rsidR="00ED5281" w:rsidRDefault="00BA2216" w:rsidP="00CC629B">
      <w:pPr>
        <w:jc w:val="right"/>
        <w:rPr>
          <w:b/>
        </w:rPr>
      </w:pPr>
      <w:r>
        <w:rPr>
          <w:b/>
        </w:rPr>
        <w:t xml:space="preserve">Cidade/Estado, _____ de junho </w:t>
      </w:r>
      <w:r w:rsidR="00ED5281">
        <w:rPr>
          <w:b/>
        </w:rPr>
        <w:t>2023.</w:t>
      </w:r>
    </w:p>
    <w:p w14:paraId="4FEEF0DE" w14:textId="77777777" w:rsidR="00ED5281" w:rsidRDefault="00ED5281" w:rsidP="00CC629B">
      <w:pPr>
        <w:jc w:val="right"/>
        <w:rPr>
          <w:b/>
        </w:rPr>
      </w:pPr>
    </w:p>
    <w:p w14:paraId="1C9B6678" w14:textId="77777777" w:rsidR="00ED5281" w:rsidRDefault="00ED5281" w:rsidP="00ED5281">
      <w:pPr>
        <w:jc w:val="both"/>
        <w:rPr>
          <w:b/>
        </w:rPr>
      </w:pPr>
    </w:p>
    <w:p w14:paraId="10B6B9B3" w14:textId="77777777" w:rsidR="00CC629B" w:rsidRDefault="00CC629B" w:rsidP="00ED5281">
      <w:pPr>
        <w:jc w:val="both"/>
        <w:rPr>
          <w:b/>
        </w:rPr>
      </w:pPr>
    </w:p>
    <w:p w14:paraId="4CFED308" w14:textId="77777777" w:rsidR="00CC629B" w:rsidRDefault="00CC629B" w:rsidP="00ED5281">
      <w:pPr>
        <w:jc w:val="both"/>
        <w:rPr>
          <w:b/>
        </w:rPr>
      </w:pPr>
    </w:p>
    <w:p w14:paraId="66F2ACED" w14:textId="77777777" w:rsidR="00ED5281" w:rsidRDefault="00ED5281" w:rsidP="00ED5281">
      <w:pPr>
        <w:jc w:val="both"/>
        <w:rPr>
          <w:b/>
        </w:rPr>
      </w:pPr>
      <w:r>
        <w:rPr>
          <w:b/>
        </w:rPr>
        <w:t>____________________________________________________________</w:t>
      </w:r>
    </w:p>
    <w:p w14:paraId="06E0E3D5" w14:textId="77777777" w:rsidR="00694958" w:rsidRPr="00CC629B" w:rsidRDefault="00ED5281" w:rsidP="00CC629B">
      <w:pPr>
        <w:jc w:val="both"/>
        <w:rPr>
          <w:b/>
        </w:rPr>
      </w:pPr>
      <w:r>
        <w:rPr>
          <w:b/>
        </w:rPr>
        <w:t>Nome completo, CPF e assinatura do representante legal da empresa.</w:t>
      </w:r>
    </w:p>
    <w:sectPr w:rsidR="00694958" w:rsidRPr="00CC629B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FB679" w14:textId="77777777" w:rsidR="00FB7648" w:rsidRDefault="00FB7648" w:rsidP="00ED5281">
      <w:r>
        <w:separator/>
      </w:r>
    </w:p>
  </w:endnote>
  <w:endnote w:type="continuationSeparator" w:id="0">
    <w:p w14:paraId="5B2257BF" w14:textId="77777777" w:rsidR="00FB7648" w:rsidRDefault="00FB7648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5DE54" w14:textId="77777777" w:rsidR="00FB7648" w:rsidRDefault="00FB7648" w:rsidP="00ED5281">
      <w:r>
        <w:separator/>
      </w:r>
    </w:p>
  </w:footnote>
  <w:footnote w:type="continuationSeparator" w:id="0">
    <w:p w14:paraId="648DD223" w14:textId="77777777" w:rsidR="00FB7648" w:rsidRDefault="00FB7648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281"/>
    <w:rsid w:val="0019614F"/>
    <w:rsid w:val="00211497"/>
    <w:rsid w:val="003563C3"/>
    <w:rsid w:val="003E307F"/>
    <w:rsid w:val="00441AD0"/>
    <w:rsid w:val="004B75F3"/>
    <w:rsid w:val="005A3CCF"/>
    <w:rsid w:val="00694958"/>
    <w:rsid w:val="006C67FB"/>
    <w:rsid w:val="00BA2216"/>
    <w:rsid w:val="00CC629B"/>
    <w:rsid w:val="00ED5281"/>
    <w:rsid w:val="00EE003B"/>
    <w:rsid w:val="00FB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6B0CF"/>
  <w15:docId w15:val="{1E3923EF-F823-45C6-BB0F-03BC0AB2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2023-06-15T19:20:00Z</dcterms:created>
  <dcterms:modified xsi:type="dcterms:W3CDTF">2023-06-15T19:20:00Z</dcterms:modified>
</cp:coreProperties>
</file>